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74" w:rsidRPr="00816E8B" w:rsidRDefault="00B96974" w:rsidP="00B96974">
      <w:pPr>
        <w:spacing w:after="5" w:line="271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E8B">
        <w:rPr>
          <w:rFonts w:ascii="Times New Roman" w:hAnsi="Times New Roman" w:cs="Times New Roman"/>
          <w:b/>
          <w:sz w:val="24"/>
          <w:szCs w:val="24"/>
        </w:rPr>
        <w:t>Załącznik 3 – Klauzula informacyjna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  <w:r w:rsidRPr="00C6145B">
        <w:rPr>
          <w:rFonts w:ascii="Times New Roman" w:hAnsi="Times New Roman" w:cs="Times New Roman"/>
          <w:sz w:val="24"/>
          <w:szCs w:val="24"/>
        </w:rPr>
        <w:t xml:space="preserve">do Ogłoszenia o konkursie na Prezesa Zarządu Spółki 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</w:p>
    <w:p w:rsidR="00B96974" w:rsidRPr="00816E8B" w:rsidRDefault="00B96974" w:rsidP="00B96974">
      <w:pPr>
        <w:spacing w:after="5" w:line="271" w:lineRule="auto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(imię i nazwisko) </w:t>
      </w:r>
      <w:r w:rsidRPr="00816E8B">
        <w:rPr>
          <w:b/>
          <w:sz w:val="24"/>
          <w:szCs w:val="24"/>
        </w:rPr>
        <w:t xml:space="preserve">……………………………………………………………. </w:t>
      </w:r>
    </w:p>
    <w:p w:rsidR="00B96974" w:rsidRPr="00816E8B" w:rsidRDefault="00B96974" w:rsidP="00B96974">
      <w:pPr>
        <w:spacing w:after="3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(ul. ……………………………………………… nr domu …….. nr mieszkania ……………..) </w:t>
      </w:r>
    </w:p>
    <w:p w:rsidR="00B96974" w:rsidRPr="00816E8B" w:rsidRDefault="00B96974" w:rsidP="00B96974">
      <w:pPr>
        <w:spacing w:after="5" w:line="271" w:lineRule="auto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>(kod pocztowy, miejscowo</w:t>
      </w:r>
      <w:r w:rsidRPr="00816E8B">
        <w:rPr>
          <w:b/>
          <w:sz w:val="24"/>
          <w:szCs w:val="24"/>
        </w:rPr>
        <w:t>ść</w:t>
      </w:r>
      <w:r w:rsidRPr="00816E8B">
        <w:rPr>
          <w:b/>
          <w:i/>
          <w:sz w:val="24"/>
          <w:szCs w:val="24"/>
        </w:rPr>
        <w:t xml:space="preserve">) </w:t>
      </w:r>
      <w:r w:rsidRPr="00816E8B">
        <w:rPr>
          <w:b/>
          <w:sz w:val="24"/>
          <w:szCs w:val="24"/>
        </w:rPr>
        <w:t xml:space="preserve">…………………………………………………………………... </w:t>
      </w:r>
    </w:p>
    <w:p w:rsidR="00B96974" w:rsidRPr="00816E8B" w:rsidRDefault="00B96974" w:rsidP="00B96974">
      <w:pPr>
        <w:spacing w:after="3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(nr telefonu, e-mail) </w:t>
      </w:r>
      <w:r w:rsidRPr="00816E8B">
        <w:rPr>
          <w:b/>
          <w:sz w:val="24"/>
          <w:szCs w:val="24"/>
        </w:rPr>
        <w:t xml:space="preserve">…………………………………………………………………………..…….. 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</w:p>
    <w:p w:rsidR="00B96974" w:rsidRPr="00816E8B" w:rsidRDefault="00B96974" w:rsidP="00B96974">
      <w:pPr>
        <w:tabs>
          <w:tab w:val="left" w:pos="9072"/>
        </w:tabs>
        <w:spacing w:after="5" w:line="271" w:lineRule="auto"/>
        <w:jc w:val="center"/>
        <w:rPr>
          <w:b/>
          <w:sz w:val="24"/>
          <w:szCs w:val="24"/>
        </w:rPr>
      </w:pPr>
      <w:r w:rsidRPr="00816E8B">
        <w:rPr>
          <w:b/>
          <w:sz w:val="24"/>
          <w:szCs w:val="24"/>
        </w:rPr>
        <w:t>O Ś W I A D C Z E N I E</w:t>
      </w:r>
    </w:p>
    <w:p w:rsidR="00B96974" w:rsidRPr="00C6145B" w:rsidRDefault="00B96974" w:rsidP="00B96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w związku z udziałem w konkursie</w:t>
      </w:r>
    </w:p>
    <w:p w:rsidR="00B96974" w:rsidRPr="00C6145B" w:rsidRDefault="00B96974" w:rsidP="00B9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moim udziałem w konkursie na stanowisko Prezesa Zarządu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,,Instytutu Innowacji i Technologii Politechniki Białostockiej Sp. z o.o.”, wpisanej do Rejestru Przedsiębiorców Krajowego Rejestru Sądowego pod numerem KRS 0000375028,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 wyrażam zgodę na przetwarzanie zawartych w dokumentach aplikacyjnych moich danych osobowych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przeprowadzenia konkursu na stanowisko Prezesa Zarządu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powołania mnie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to stanowisko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96974" w:rsidRPr="00C6145B" w:rsidRDefault="00B96974" w:rsidP="00B969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B96974" w:rsidRPr="00C6145B" w:rsidRDefault="00B96974" w:rsidP="00B96974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podpis) </w:t>
      </w:r>
    </w:p>
    <w:p w:rsidR="00B96974" w:rsidRPr="00C6145B" w:rsidRDefault="00B96974" w:rsidP="00B96974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74" w:rsidRPr="00C6145B" w:rsidRDefault="00B96974" w:rsidP="00B9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Wypełniając obowiązek wynikający z art. 13 rozporządzenia Parlamentu Europejskiego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i Rady (UE) 2016/679 z 27 kwietnia 2016 r. w sprawie ochrony osób fizycznych w związku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z. Urz. UE L Nr 119) („</w:t>
      </w: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”), informuje się, jak niżej.</w:t>
      </w:r>
    </w:p>
    <w:p w:rsidR="00B96974" w:rsidRPr="00865159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 Pani/Pana danych osobowych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,,Instytut Innowacji 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Technologii Politechniki Białostockiej Sp. z o.o.”</w:t>
      </w:r>
      <w:r w:rsidRPr="00865159">
        <w:rPr>
          <w:rFonts w:ascii="Times New Roman" w:hAnsi="Times New Roman" w:cs="Times New Roman"/>
          <w:sz w:val="24"/>
          <w:szCs w:val="24"/>
        </w:rPr>
        <w:t xml:space="preserve"> ul. Ojca Stefana Tarasiuka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865159">
        <w:rPr>
          <w:rFonts w:ascii="Times New Roman" w:hAnsi="Times New Roman" w:cs="Times New Roman"/>
          <w:sz w:val="24"/>
          <w:szCs w:val="24"/>
        </w:rPr>
        <w:t>16-001 Kleosin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, („</w:t>
      </w: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” lub „</w:t>
      </w: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  <w:r w:rsidRPr="00865159">
        <w:rPr>
          <w:rFonts w:ascii="Times New Roman" w:hAnsi="Times New Roman" w:cs="Times New Roman"/>
          <w:sz w:val="24"/>
          <w:szCs w:val="24"/>
        </w:rPr>
        <w:t xml:space="preserve"> W celu skontaktowania się z</w:t>
      </w:r>
      <w:r>
        <w:rPr>
          <w:rFonts w:ascii="Times New Roman" w:hAnsi="Times New Roman" w:cs="Times New Roman"/>
          <w:sz w:val="24"/>
          <w:szCs w:val="24"/>
        </w:rPr>
        <w:t>e Spółką</w:t>
      </w:r>
      <w:r w:rsidRPr="00865159">
        <w:rPr>
          <w:rFonts w:ascii="Times New Roman" w:hAnsi="Times New Roman" w:cs="Times New Roman"/>
          <w:sz w:val="24"/>
          <w:szCs w:val="24"/>
        </w:rPr>
        <w:t>, osoba, której dane osobowe są przetwarzane może napisać e-mail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5159">
        <w:rPr>
          <w:rFonts w:ascii="Times New Roman" w:hAnsi="Times New Roman" w:cs="Times New Roman"/>
          <w:sz w:val="24"/>
          <w:szCs w:val="24"/>
        </w:rPr>
        <w:t xml:space="preserve">Administratora Ochrony Danych, na adres: </w:t>
      </w:r>
      <w:hyperlink r:id="rId7" w:history="1">
        <w:r w:rsidRPr="00865159">
          <w:rPr>
            <w:rStyle w:val="Hipercze"/>
            <w:rFonts w:ascii="Times New Roman" w:hAnsi="Times New Roman" w:cs="Times New Roman"/>
            <w:sz w:val="24"/>
            <w:szCs w:val="24"/>
          </w:rPr>
          <w:t>rodo@iit.pb.bialystok.pl</w:t>
        </w:r>
      </w:hyperlink>
      <w:r w:rsidRPr="00865159">
        <w:rPr>
          <w:rFonts w:ascii="Times New Roman" w:hAnsi="Times New Roman" w:cs="Times New Roman"/>
          <w:sz w:val="24"/>
          <w:szCs w:val="24"/>
        </w:rPr>
        <w:t>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przetwarzania Pani/Pana danych osobowych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prowadzenie przez Radę Nadzorczą Spółki postępowania kwalifikacyjnego na stanowisko Prezesa Zarządu ,,Instytutu Innowacji i Technologii Politechniki Białostockiej Sp. z o.o.”, zmierzającego do wyłonienia najlepszego kandydata, a w przypadku wyboru Pani/Pana na Prezesa Zarządu Spółki – w celu powołania Pani/Pana na stanowisko oraz realizacji z tego tytułu obowiązków prawnych.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Podstawą przetwarzania Pani/Pana danych osobowych</w:t>
      </w:r>
      <w:r w:rsidRPr="00C61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jest: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 w celu przeprowadzenia konkursu – art. 6 ust. 1 lit. a RODO,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 zmierzające do zawarcia umowy – art. 6 ust. 1 lit. b RODO,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niezbędność wypełnienia obowiązku prawnego ciążącego na administratorze – art. 6 ust. 1 lit. c RODO,</w:t>
      </w:r>
    </w:p>
    <w:p w:rsidR="00B96974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prawnie uzasadniony interes administratora, tj. ustalenie, dochodzenie lub obrona roszczeń – art. 6 ust. 1 lit. f RODO.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 przez Panią/Pana danych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zgłoszeniu przesłanym/złożonym zgodnie z ogłoszeniem Rady Nadzorczej o postępowaniu kwalifikacyjnym jest dobrowolne, ale jest warunkiem przystąpienia do procedury przedmiotowego postępowania kwalifikacyjnego.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Pani/Pana dane osobowe będą przetwarzane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niezbędny do realizacji celu przetwarzania, nie krócej niż okres wynikający z przepisów prawa powszechnie obowiązującego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Pani/Pana dane osobowe mogą być udostępniane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odbiorcom uprawnionym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odrębnych przepisów prawa, jeżeli jest to niezbędne w celu przeprowadzenia postępowania.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Posiada Pani/Pan prawo: 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treści swoich danych osobowych, ich sprostowania, ograniczenia przetwarzania lub ich usunięcia, prawo do przenoszenia danych, prawo wniesienia sprzeciwu o ile przepisy prawa nie wskazują inaczej,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— Prezesa Urzędu Ochrony Danych Osobowych,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podlegały zautomatyzowanemu podejmowaniu decyzji, w tym profilowaniu.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przekazane do państwa trzeciego/organizacji międzynarodowej.</w:t>
      </w:r>
    </w:p>
    <w:p w:rsidR="00B96974" w:rsidRPr="00C6145B" w:rsidRDefault="00B96974" w:rsidP="00B96974">
      <w:pPr>
        <w:rPr>
          <w:sz w:val="24"/>
          <w:szCs w:val="24"/>
        </w:rPr>
      </w:pPr>
    </w:p>
    <w:p w:rsidR="00B96974" w:rsidRPr="00C6145B" w:rsidRDefault="00B96974" w:rsidP="00B96974">
      <w:pPr>
        <w:rPr>
          <w:sz w:val="24"/>
          <w:szCs w:val="24"/>
        </w:rPr>
      </w:pPr>
    </w:p>
    <w:p w:rsidR="00C33A83" w:rsidRDefault="00C33A83"/>
    <w:sectPr w:rsidR="00C33A83" w:rsidSect="0014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B2" w:rsidRDefault="00A71BB2" w:rsidP="00B96974">
      <w:pPr>
        <w:spacing w:after="0" w:line="240" w:lineRule="auto"/>
      </w:pPr>
      <w:r>
        <w:separator/>
      </w:r>
    </w:p>
  </w:endnote>
  <w:endnote w:type="continuationSeparator" w:id="0">
    <w:p w:rsidR="00A71BB2" w:rsidRDefault="00A71BB2" w:rsidP="00B9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B2" w:rsidRDefault="00A71BB2" w:rsidP="00B96974">
      <w:pPr>
        <w:spacing w:after="0" w:line="240" w:lineRule="auto"/>
      </w:pPr>
      <w:r>
        <w:separator/>
      </w:r>
    </w:p>
  </w:footnote>
  <w:footnote w:type="continuationSeparator" w:id="0">
    <w:p w:rsidR="00A71BB2" w:rsidRDefault="00A71BB2" w:rsidP="00B96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AE4"/>
    <w:multiLevelType w:val="multilevel"/>
    <w:tmpl w:val="88EA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16646"/>
    <w:multiLevelType w:val="hybridMultilevel"/>
    <w:tmpl w:val="D4DCB128"/>
    <w:lvl w:ilvl="0" w:tplc="04150011">
      <w:start w:val="1"/>
      <w:numFmt w:val="decimal"/>
      <w:lvlText w:val="%1)"/>
      <w:lvlJc w:val="left"/>
      <w:pPr>
        <w:ind w:left="2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E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4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E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CE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41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A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8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2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74"/>
    <w:rsid w:val="002A5443"/>
    <w:rsid w:val="00495E33"/>
    <w:rsid w:val="005B2C10"/>
    <w:rsid w:val="00A71BB2"/>
    <w:rsid w:val="00B96974"/>
    <w:rsid w:val="00C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68B5-AEB0-4E9B-BACA-32D13469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6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9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74"/>
  </w:style>
  <w:style w:type="paragraph" w:styleId="Nagwek">
    <w:name w:val="header"/>
    <w:basedOn w:val="Normalny"/>
    <w:link w:val="NagwekZnak"/>
    <w:uiPriority w:val="99"/>
    <w:unhideWhenUsed/>
    <w:rsid w:val="00B9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iit.pb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Rokicka</dc:creator>
  <cp:keywords/>
  <dc:description/>
  <cp:lastModifiedBy> </cp:lastModifiedBy>
  <cp:revision>2</cp:revision>
  <dcterms:created xsi:type="dcterms:W3CDTF">2022-08-04T13:20:00Z</dcterms:created>
  <dcterms:modified xsi:type="dcterms:W3CDTF">2022-08-04T13:20:00Z</dcterms:modified>
</cp:coreProperties>
</file>