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2111" w14:textId="77777777" w:rsidR="005B2505" w:rsidRPr="009E1C73" w:rsidRDefault="00ED27A8" w:rsidP="00B2582E">
      <w:pPr>
        <w:spacing w:after="0" w:line="276" w:lineRule="auto"/>
        <w:ind w:left="4820"/>
        <w:jc w:val="center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14:paraId="53B574FF" w14:textId="77777777" w:rsidR="00ED27A8" w:rsidRPr="009E1C73" w:rsidRDefault="00ED27A8" w:rsidP="00B2582E">
      <w:pPr>
        <w:spacing w:after="0" w:line="276" w:lineRule="auto"/>
        <w:ind w:left="4820"/>
        <w:jc w:val="center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(data i miejscowość)</w:t>
      </w:r>
    </w:p>
    <w:p w14:paraId="73564315" w14:textId="77777777" w:rsidR="00ED27A8" w:rsidRPr="009E1C73" w:rsidRDefault="00ED27A8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F5884C6" w14:textId="77777777" w:rsidR="00B2582E" w:rsidRPr="009E1C73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1EA7B6C" w14:textId="77777777" w:rsidR="00ED27A8" w:rsidRPr="009E1C73" w:rsidRDefault="00ED27A8" w:rsidP="00CE114D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14:paraId="6B8D8964" w14:textId="77777777" w:rsidR="00ED27A8" w:rsidRPr="009E1C73" w:rsidRDefault="00ED27A8" w:rsidP="00CE114D">
      <w:pPr>
        <w:spacing w:after="0" w:line="276" w:lineRule="auto"/>
        <w:ind w:firstLine="1276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(imię i nazwisko)</w:t>
      </w:r>
    </w:p>
    <w:p w14:paraId="2FDCB325" w14:textId="77777777" w:rsidR="00101644" w:rsidRPr="009E1C73" w:rsidRDefault="00101644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0D168FC" w14:textId="77777777" w:rsidR="0065372F" w:rsidRPr="009E1C73" w:rsidRDefault="0065372F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E1C73">
        <w:rPr>
          <w:rFonts w:ascii="Arial Narrow" w:hAnsi="Arial Narrow"/>
          <w:b/>
          <w:sz w:val="24"/>
          <w:szCs w:val="24"/>
        </w:rPr>
        <w:t>ZEZWOLENIE</w:t>
      </w:r>
    </w:p>
    <w:p w14:paraId="3CB55D85" w14:textId="77777777" w:rsidR="0089056B" w:rsidRPr="009E1C73" w:rsidRDefault="0065372F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E1C73">
        <w:rPr>
          <w:rFonts w:ascii="Arial Narrow" w:hAnsi="Arial Narrow"/>
          <w:b/>
          <w:sz w:val="24"/>
          <w:szCs w:val="24"/>
        </w:rPr>
        <w:t>NA UTRWALANIE I ROZPOWSZECHNIANIE WIZERUNKU</w:t>
      </w:r>
    </w:p>
    <w:p w14:paraId="14D18638" w14:textId="77777777" w:rsidR="0078264C" w:rsidRPr="009E1C73" w:rsidRDefault="0078264C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E1C73">
        <w:rPr>
          <w:rFonts w:ascii="Arial Narrow" w:hAnsi="Arial Narrow"/>
          <w:b/>
          <w:sz w:val="24"/>
          <w:szCs w:val="24"/>
        </w:rPr>
        <w:t>(pełnoletni)</w:t>
      </w:r>
    </w:p>
    <w:p w14:paraId="4516D016" w14:textId="77777777" w:rsidR="0065372F" w:rsidRPr="009E1C73" w:rsidRDefault="0065372F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739A93F" w14:textId="77777777" w:rsidR="00ED27A8" w:rsidRPr="009E1C73" w:rsidRDefault="00ED27A8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Na podstawie art. 81 ust. 1 ustawy z dnia 4 kwietnia 1994 r. o prawie autorskim i prawach pokrewnych (Dz. U. z 2019 r. poz. 1231), zezwalam na nieodpłatne utrwalanie i rozpowszechnianie mojego wizerunku, utrwalonego jakąkolwiek techniką na wszelkich nośnikach (w tym w postaci fotografii i dokumentacji filmowej</w:t>
      </w:r>
      <w:r w:rsidR="009E1C73">
        <w:rPr>
          <w:rFonts w:ascii="Arial Narrow" w:hAnsi="Arial Narrow"/>
          <w:sz w:val="24"/>
          <w:szCs w:val="24"/>
        </w:rPr>
        <w:t xml:space="preserve"> ) </w:t>
      </w:r>
      <w:r w:rsidRPr="009E1C73">
        <w:rPr>
          <w:rFonts w:ascii="Arial Narrow" w:hAnsi="Arial Narrow"/>
          <w:sz w:val="24"/>
          <w:szCs w:val="24"/>
        </w:rPr>
        <w:t xml:space="preserve">przez Politechnikę Białostocką z siedzibą przy ul. Wiejskiej 45a, 15-351 </w:t>
      </w:r>
      <w:r w:rsidR="009E1C73">
        <w:rPr>
          <w:rFonts w:ascii="Arial Narrow" w:hAnsi="Arial Narrow"/>
          <w:sz w:val="24"/>
          <w:szCs w:val="24"/>
        </w:rPr>
        <w:t>na potrzeby konkursu pn. „Niesamowita Maszyna”.</w:t>
      </w:r>
    </w:p>
    <w:p w14:paraId="1A1E93C8" w14:textId="77777777" w:rsidR="00B2582E" w:rsidRPr="009E1C73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2218147C" w14:textId="77777777" w:rsidR="00ED27A8" w:rsidRPr="009E1C73" w:rsidRDefault="00ED27A8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Niniejsza zgoda jest nieodpłatna, nie jest ograniczona ilościowo, czasowo ani terytorialnie.</w:t>
      </w:r>
    </w:p>
    <w:p w14:paraId="10D68EB3" w14:textId="77777777" w:rsidR="00392DEA" w:rsidRPr="009E1C73" w:rsidRDefault="00392DEA" w:rsidP="009E1C7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 xml:space="preserve">Mój wizerunek może być użyty do różnego rodzaju form elektronicznego przetwarzania, kadrowania i kompozycji, a także zestawiony z wizerunkami innych osób, może być uzupełniony towarzyszącym komentarzem, natomiast nagrania filmowej z jego udziałem mogą być cięte, montowane, modyfikowane, dodawane do innych materiałów powstających na potrzeby </w:t>
      </w:r>
      <w:r w:rsidR="009E1C73">
        <w:rPr>
          <w:rFonts w:ascii="Arial Narrow" w:hAnsi="Arial Narrow"/>
          <w:sz w:val="24"/>
          <w:szCs w:val="24"/>
        </w:rPr>
        <w:t>Konkursu „Niesamowita Maszyna” oraz w celach</w:t>
      </w:r>
      <w:r w:rsidR="00E10606" w:rsidRPr="009E1C73">
        <w:rPr>
          <w:rFonts w:ascii="Arial Narrow" w:hAnsi="Arial Narrow"/>
          <w:sz w:val="24"/>
          <w:szCs w:val="24"/>
        </w:rPr>
        <w:t xml:space="preserve"> </w:t>
      </w:r>
      <w:r w:rsidRPr="009E1C73">
        <w:rPr>
          <w:rFonts w:ascii="Arial Narrow" w:hAnsi="Arial Narrow"/>
          <w:sz w:val="24"/>
          <w:szCs w:val="24"/>
        </w:rPr>
        <w:t>informacyjnych i promocyjnych</w:t>
      </w:r>
      <w:r w:rsidR="009E1C73">
        <w:rPr>
          <w:rFonts w:ascii="Arial Narrow" w:hAnsi="Arial Narrow"/>
          <w:sz w:val="24"/>
          <w:szCs w:val="24"/>
        </w:rPr>
        <w:t xml:space="preserve"> </w:t>
      </w:r>
      <w:r w:rsidRPr="009E1C73">
        <w:rPr>
          <w:rFonts w:ascii="Arial Narrow" w:hAnsi="Arial Narrow"/>
          <w:sz w:val="24"/>
          <w:szCs w:val="24"/>
        </w:rPr>
        <w:t>Politechnik</w:t>
      </w:r>
      <w:r w:rsidR="00602198" w:rsidRPr="009E1C73">
        <w:rPr>
          <w:rFonts w:ascii="Arial Narrow" w:hAnsi="Arial Narrow"/>
          <w:sz w:val="24"/>
          <w:szCs w:val="24"/>
        </w:rPr>
        <w:t>i</w:t>
      </w:r>
      <w:r w:rsidRPr="009E1C73">
        <w:rPr>
          <w:rFonts w:ascii="Arial Narrow" w:hAnsi="Arial Narrow"/>
          <w:sz w:val="24"/>
          <w:szCs w:val="24"/>
        </w:rPr>
        <w:t xml:space="preserve"> Białostockiej oraz </w:t>
      </w:r>
      <w:r w:rsidR="009E1C73">
        <w:rPr>
          <w:rFonts w:ascii="Arial Narrow" w:hAnsi="Arial Narrow"/>
          <w:sz w:val="24"/>
          <w:szCs w:val="24"/>
        </w:rPr>
        <w:t>w celach</w:t>
      </w:r>
      <w:r w:rsidR="009E1C73" w:rsidRPr="009E1C73">
        <w:rPr>
          <w:rFonts w:ascii="Arial Narrow" w:hAnsi="Arial Narrow"/>
          <w:sz w:val="24"/>
          <w:szCs w:val="24"/>
        </w:rPr>
        <w:t xml:space="preserve"> informacyjnych i promocyjnych</w:t>
      </w:r>
      <w:r w:rsidR="009E1C73">
        <w:rPr>
          <w:rFonts w:ascii="Arial Narrow" w:hAnsi="Arial Narrow"/>
          <w:sz w:val="24"/>
          <w:szCs w:val="24"/>
        </w:rPr>
        <w:t xml:space="preserve"> Partnerów Konkursu.</w:t>
      </w:r>
    </w:p>
    <w:p w14:paraId="122D1E9B" w14:textId="4177F4BD" w:rsidR="00392DEA" w:rsidRPr="009E1C73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 xml:space="preserve">Niniejsza zgoda obejmuje wszelkie formy publikacji, </w:t>
      </w:r>
      <w:r w:rsidRPr="002657D2">
        <w:rPr>
          <w:rFonts w:ascii="Arial Narrow" w:hAnsi="Arial Narrow"/>
          <w:sz w:val="24"/>
          <w:szCs w:val="24"/>
        </w:rPr>
        <w:t xml:space="preserve">w szczególności rozpowszechnianie w </w:t>
      </w:r>
      <w:r w:rsidR="00004172" w:rsidRPr="002657D2">
        <w:rPr>
          <w:rFonts w:ascii="Arial Narrow" w:hAnsi="Arial Narrow"/>
          <w:sz w:val="24"/>
          <w:szCs w:val="24"/>
        </w:rPr>
        <w:t>Internecie</w:t>
      </w:r>
      <w:r w:rsidRPr="002657D2">
        <w:rPr>
          <w:rFonts w:ascii="Arial Narrow" w:hAnsi="Arial Narrow"/>
          <w:sz w:val="24"/>
          <w:szCs w:val="24"/>
        </w:rPr>
        <w:t xml:space="preserve">, </w:t>
      </w:r>
      <w:r w:rsidR="002657D2" w:rsidRPr="002657D2">
        <w:rPr>
          <w:rFonts w:ascii="Arial Narrow" w:hAnsi="Arial Narrow"/>
          <w:sz w:val="24"/>
          <w:szCs w:val="24"/>
        </w:rPr>
        <w:t xml:space="preserve">w tym na profilach w portalach społecznościowych oraz </w:t>
      </w:r>
      <w:r w:rsidRPr="002657D2">
        <w:rPr>
          <w:rFonts w:ascii="Arial Narrow" w:hAnsi="Arial Narrow"/>
          <w:sz w:val="24"/>
          <w:szCs w:val="24"/>
        </w:rPr>
        <w:t>na</w:t>
      </w:r>
      <w:r w:rsidRPr="009E1C73">
        <w:rPr>
          <w:rFonts w:ascii="Arial Narrow" w:hAnsi="Arial Narrow"/>
          <w:sz w:val="24"/>
          <w:szCs w:val="24"/>
        </w:rPr>
        <w:t xml:space="preserve"> stronach Politechniki Białostockiej: pb.edu.pl i jej subdomenach, a także innych stronach internetowych administrowanych przez Politechnikę Białostocką, na stronie internetowej </w:t>
      </w:r>
      <w:r w:rsidR="009E1C73">
        <w:rPr>
          <w:rFonts w:ascii="Arial Narrow" w:hAnsi="Arial Narrow"/>
          <w:sz w:val="24"/>
          <w:szCs w:val="24"/>
        </w:rPr>
        <w:t xml:space="preserve">partnerów konkursu </w:t>
      </w:r>
      <w:r w:rsidRPr="009E1C73">
        <w:rPr>
          <w:rFonts w:ascii="Arial Narrow" w:hAnsi="Arial Narrow"/>
          <w:sz w:val="24"/>
          <w:szCs w:val="24"/>
        </w:rPr>
        <w:t>oraz zamieszczanie</w:t>
      </w:r>
      <w:r w:rsidR="00365EC0">
        <w:rPr>
          <w:rFonts w:ascii="Arial Narrow" w:hAnsi="Arial Narrow"/>
          <w:sz w:val="24"/>
          <w:szCs w:val="24"/>
        </w:rPr>
        <w:t xml:space="preserve"> </w:t>
      </w:r>
      <w:r w:rsidRPr="009E1C73">
        <w:rPr>
          <w:rFonts w:ascii="Arial Narrow" w:hAnsi="Arial Narrow"/>
          <w:sz w:val="24"/>
          <w:szCs w:val="24"/>
        </w:rPr>
        <w:t>w materiałach informacyjnych i promocyjnych</w:t>
      </w:r>
      <w:r w:rsidR="009E1C73">
        <w:rPr>
          <w:rFonts w:ascii="Arial Narrow" w:hAnsi="Arial Narrow"/>
          <w:sz w:val="24"/>
          <w:szCs w:val="24"/>
        </w:rPr>
        <w:t xml:space="preserve"> oraz udostępnianie mediom współpracującym z uczelnią. </w:t>
      </w:r>
    </w:p>
    <w:p w14:paraId="67FBCEE9" w14:textId="77777777" w:rsidR="00392DEA" w:rsidRPr="009E1C73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Przeniesienie niniejszego zezwolenia oraz wszelkich praw z nim związanych na osobę lub podmiot trzeci nie wymaga mojej uprzedniej zgody na taką czynność i następuje nieodpłatnie.</w:t>
      </w:r>
    </w:p>
    <w:p w14:paraId="423DC019" w14:textId="77777777" w:rsidR="00B2582E" w:rsidRPr="009E1C73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5FF57CC" w14:textId="5B5BDDB5" w:rsidR="00CE114D" w:rsidRDefault="00CE114D" w:rsidP="00DD6435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6E5551E0" w14:textId="5A32F882" w:rsidR="00C14DFB" w:rsidRDefault="00C14DFB" w:rsidP="00DD6435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7074700F" w14:textId="47C6C1D9" w:rsidR="00C14DFB" w:rsidRDefault="00C14DFB" w:rsidP="00C14DF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bookmarkStart w:id="1" w:name="_Hlk68690035"/>
      <w:r>
        <w:rPr>
          <w:rFonts w:ascii="Arial Narrow" w:hAnsi="Arial Narrow"/>
          <w:sz w:val="24"/>
          <w:szCs w:val="24"/>
        </w:rPr>
        <w:t xml:space="preserve">Wyrażam zgodę na przetwarzanie moich danych osobowych w celu informacyjno-promocyjnym w zakresie przetwarzania mojego wizerunku. Jednocześnie informuję, że zapoznałem/am się z obowiązkiem informacyjnym dotyczącym przetwarzania moich danych osobowych. </w:t>
      </w:r>
    </w:p>
    <w:bookmarkEnd w:id="1"/>
    <w:p w14:paraId="2F078E7B" w14:textId="77777777" w:rsidR="00C14DFB" w:rsidRPr="009E1C73" w:rsidRDefault="00C14DFB" w:rsidP="00DD6435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FD80959" w14:textId="77777777" w:rsidR="00392DEA" w:rsidRPr="009E1C73" w:rsidRDefault="00392DEA" w:rsidP="00CE114D">
      <w:pPr>
        <w:spacing w:after="0" w:line="276" w:lineRule="auto"/>
        <w:jc w:val="right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5DEB65CF" w14:textId="77777777" w:rsidR="00392DEA" w:rsidRPr="009E1C73" w:rsidRDefault="00392DEA" w:rsidP="00CE114D">
      <w:pPr>
        <w:spacing w:after="0" w:line="276" w:lineRule="auto"/>
        <w:ind w:left="3828"/>
        <w:jc w:val="center"/>
        <w:rPr>
          <w:rFonts w:ascii="Arial Narrow" w:hAnsi="Arial Narrow"/>
          <w:sz w:val="24"/>
          <w:szCs w:val="24"/>
        </w:rPr>
      </w:pPr>
      <w:r w:rsidRPr="009E1C73">
        <w:rPr>
          <w:rFonts w:ascii="Arial Narrow" w:hAnsi="Arial Narrow"/>
          <w:sz w:val="24"/>
          <w:szCs w:val="24"/>
        </w:rPr>
        <w:t>(czytelny podpis składającego oświadczenie)</w:t>
      </w:r>
    </w:p>
    <w:p w14:paraId="2AADA52B" w14:textId="77777777" w:rsidR="000E674C" w:rsidRDefault="000E674C" w:rsidP="00CE114D">
      <w:pPr>
        <w:spacing w:after="0" w:line="276" w:lineRule="auto"/>
        <w:ind w:left="3828"/>
        <w:jc w:val="center"/>
        <w:rPr>
          <w:rFonts w:ascii="Arial Narrow" w:hAnsi="Arial Narrow"/>
          <w:sz w:val="24"/>
          <w:szCs w:val="24"/>
        </w:rPr>
      </w:pPr>
    </w:p>
    <w:p w14:paraId="7D628AEB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2065E8E3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54D9BE9E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41B5BC45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139C6CB5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3C0B5FDD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0698A260" w14:textId="77777777" w:rsidR="002B29F7" w:rsidRDefault="002B29F7" w:rsidP="000E674C">
      <w:pPr>
        <w:spacing w:after="0" w:line="276" w:lineRule="auto"/>
        <w:rPr>
          <w:rFonts w:ascii="Arial Narrow" w:hAnsi="Arial Narrow"/>
        </w:rPr>
      </w:pPr>
    </w:p>
    <w:p w14:paraId="074359E2" w14:textId="771BF526" w:rsidR="009E1C73" w:rsidRPr="009E1C73" w:rsidRDefault="00365EC0" w:rsidP="000E674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* niewłaściwe skreślić </w:t>
      </w:r>
    </w:p>
    <w:p w14:paraId="3DDBE4C8" w14:textId="77777777" w:rsidR="00DD6435" w:rsidRPr="00D72F8C" w:rsidRDefault="00DD6435" w:rsidP="00DD6435">
      <w:pPr>
        <w:spacing w:line="276" w:lineRule="auto"/>
        <w:jc w:val="center"/>
        <w:rPr>
          <w:rFonts w:ascii="Arial Narrow" w:hAnsi="Arial Narrow"/>
        </w:rPr>
      </w:pPr>
      <w:r w:rsidRPr="00D72F8C">
        <w:rPr>
          <w:rFonts w:ascii="Arial Narrow" w:hAnsi="Arial Narrow"/>
          <w:iCs/>
        </w:rPr>
        <w:t xml:space="preserve">Informacja Administratora w związku z przetwarzaniem danych osobowych </w:t>
      </w:r>
      <w:r w:rsidRPr="00D72F8C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37E4908B" w14:textId="77777777" w:rsidR="00DD6435" w:rsidRPr="00D72F8C" w:rsidRDefault="00DD6435" w:rsidP="00DD6435">
      <w:pPr>
        <w:spacing w:line="276" w:lineRule="auto"/>
        <w:jc w:val="center"/>
        <w:rPr>
          <w:rFonts w:ascii="Arial Narrow" w:hAnsi="Arial Narrow"/>
        </w:rPr>
      </w:pPr>
    </w:p>
    <w:p w14:paraId="5689EDB3" w14:textId="77777777" w:rsidR="00DD6435" w:rsidRPr="00D72F8C" w:rsidRDefault="00DD6435" w:rsidP="00DD643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D72F8C"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10" w:history="1">
        <w:r w:rsidRPr="00D72F8C">
          <w:rPr>
            <w:rStyle w:val="Hipercze"/>
            <w:rFonts w:ascii="Arial Narrow" w:hAnsi="Arial Narrow"/>
          </w:rPr>
          <w:t>www.pb.edu.pl</w:t>
        </w:r>
      </w:hyperlink>
      <w:r w:rsidRPr="00D72F8C">
        <w:rPr>
          <w:rFonts w:ascii="Arial Narrow" w:hAnsi="Arial Narrow"/>
        </w:rPr>
        <w:t>, e-mail: rektorat@pb.edu.pl;</w:t>
      </w:r>
    </w:p>
    <w:p w14:paraId="0470D7A1" w14:textId="66DDFACF" w:rsidR="00DD6435" w:rsidRPr="00D72F8C" w:rsidRDefault="00DD6435" w:rsidP="00DD643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1" w:tgtFrame="_blank" w:history="1">
        <w:r w:rsidRPr="00D72F8C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D72F8C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780CE8AB" w14:textId="77777777" w:rsidR="00DD6435" w:rsidRPr="00D72F8C" w:rsidRDefault="00DD6435" w:rsidP="00DD643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Pani / Pana dane osobowe będą przetwarzane w celu</w:t>
      </w:r>
      <w:r w:rsidRPr="00D72F8C">
        <w:rPr>
          <w:rFonts w:ascii="Arial Narrow" w:hAnsi="Arial Narrow" w:cstheme="minorHAnsi"/>
          <w:color w:val="000000"/>
          <w:sz w:val="22"/>
          <w:szCs w:val="22"/>
        </w:rPr>
        <w:t>:</w:t>
      </w:r>
    </w:p>
    <w:p w14:paraId="2246D645" w14:textId="1090286B" w:rsidR="00DD6435" w:rsidRPr="00AA4D3A" w:rsidRDefault="00DD6435" w:rsidP="00AA4D3A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>organizacji konkursu „Niesamowita Maszyna”</w:t>
      </w:r>
      <w:r w:rsidR="00AA4D3A">
        <w:rPr>
          <w:rFonts w:ascii="Arial Narrow" w:hAnsi="Arial Narrow" w:cstheme="minorHAnsi"/>
          <w:color w:val="000000"/>
          <w:sz w:val="22"/>
          <w:szCs w:val="22"/>
        </w:rPr>
        <w:t xml:space="preserve"> - </w:t>
      </w:r>
      <w:r w:rsidR="00AA4D3A" w:rsidRPr="00D72F8C">
        <w:rPr>
          <w:rFonts w:ascii="Arial Narrow" w:hAnsi="Arial Narrow" w:cstheme="minorHAnsi"/>
          <w:color w:val="000000"/>
          <w:sz w:val="22"/>
          <w:szCs w:val="22"/>
        </w:rPr>
        <w:t>na podstawie art. 6 ust. 1 lit. e RODO;</w:t>
      </w:r>
    </w:p>
    <w:p w14:paraId="1296C925" w14:textId="685490F8" w:rsidR="00DD6435" w:rsidRPr="00D72F8C" w:rsidRDefault="00AA4D3A" w:rsidP="00DD6435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informacyjno - promocyjnym </w:t>
      </w:r>
      <w:r w:rsidR="00DD6435">
        <w:rPr>
          <w:rFonts w:ascii="Arial Narrow" w:hAnsi="Arial Narrow" w:cstheme="minorHAnsi"/>
          <w:color w:val="000000"/>
          <w:sz w:val="22"/>
          <w:szCs w:val="22"/>
        </w:rPr>
        <w:t>związanym</w:t>
      </w:r>
      <w:r w:rsidR="00DD6435" w:rsidRPr="00D72F8C">
        <w:rPr>
          <w:rFonts w:ascii="Arial Narrow" w:hAnsi="Arial Narrow" w:cstheme="minorHAnsi"/>
          <w:color w:val="000000"/>
          <w:sz w:val="22"/>
          <w:szCs w:val="22"/>
        </w:rPr>
        <w:t xml:space="preserve"> z konkursem</w:t>
      </w:r>
      <w:r w:rsidR="00DD6435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– na podstawie udzielonej zgody art. 6 ust. 1 lit. a RODO - w zakresie wyrażonej zgody na rozpowszechnianie wizerunku. </w:t>
      </w:r>
    </w:p>
    <w:p w14:paraId="68BF3FEF" w14:textId="77777777" w:rsidR="00DD6435" w:rsidRPr="00D72F8C" w:rsidRDefault="00DD6435" w:rsidP="00DD643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/>
          <w:sz w:val="22"/>
          <w:szCs w:val="22"/>
        </w:rPr>
        <w:t>Odbiorcami Pani/Pana danych osobowych mogą</w:t>
      </w:r>
      <w:r>
        <w:rPr>
          <w:rFonts w:ascii="Arial Narrow" w:hAnsi="Arial Narrow"/>
          <w:sz w:val="22"/>
          <w:szCs w:val="22"/>
        </w:rPr>
        <w:t xml:space="preserve"> </w:t>
      </w:r>
      <w:r w:rsidRPr="00D72F8C">
        <w:rPr>
          <w:rFonts w:ascii="Arial Narrow" w:hAnsi="Arial Narrow"/>
          <w:sz w:val="22"/>
          <w:szCs w:val="22"/>
        </w:rPr>
        <w:t>użytkownicy stron internetowych Administratora, portali społecznościowych, na których Administrator posiada konta</w:t>
      </w:r>
      <w:r>
        <w:rPr>
          <w:rFonts w:ascii="Arial Narrow" w:hAnsi="Arial Narrow"/>
          <w:sz w:val="22"/>
          <w:szCs w:val="22"/>
        </w:rPr>
        <w:t>, podmioty drukujące materiały informacyjne, partnerzy i sponsorzy wydarzenia, szkoły, do których uczęszczają uczestnicy konkursu oraz inne</w:t>
      </w:r>
      <w:r w:rsidRPr="00D72F8C">
        <w:rPr>
          <w:rFonts w:ascii="Arial Narrow" w:hAnsi="Arial Narrow"/>
          <w:sz w:val="22"/>
          <w:szCs w:val="22"/>
        </w:rPr>
        <w:t xml:space="preserve"> podmioty uprawnione na podstawie przepisów prawa.</w:t>
      </w:r>
    </w:p>
    <w:p w14:paraId="0C04B022" w14:textId="2A926D54" w:rsidR="00DD6435" w:rsidRPr="003A15DE" w:rsidRDefault="00DD6435" w:rsidP="00DD643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3A15DE">
        <w:rPr>
          <w:rFonts w:ascii="Arial Narrow" w:hAnsi="Arial Narrow"/>
          <w:color w:val="000000"/>
          <w:sz w:val="22"/>
          <w:szCs w:val="22"/>
        </w:rPr>
        <w:t xml:space="preserve">Pani/Pana dane osobowe będą przechowywane w okresach niezbędnych do realizacji wyżej określonych celów oraz </w:t>
      </w:r>
      <w:r w:rsidRPr="003A15DE">
        <w:rPr>
          <w:rFonts w:ascii="Arial Narrow" w:hAnsi="Arial Narrow"/>
          <w:sz w:val="22"/>
          <w:szCs w:val="22"/>
        </w:rPr>
        <w:t>przez okres wynikający z przepisów prawa dotyczący archiwizacji</w:t>
      </w:r>
      <w:r w:rsidR="00AA4D3A">
        <w:rPr>
          <w:rFonts w:ascii="Arial Narrow" w:hAnsi="Arial Narrow"/>
          <w:sz w:val="22"/>
          <w:szCs w:val="22"/>
        </w:rPr>
        <w:t xml:space="preserve"> lub do czasu cofnięcia udzielonej zgody. </w:t>
      </w:r>
    </w:p>
    <w:p w14:paraId="2AE5C8F1" w14:textId="4E7906E2" w:rsidR="00DD6435" w:rsidRDefault="00DD6435" w:rsidP="00DD643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14:paraId="1409DE00" w14:textId="54B97533" w:rsidR="00AA4D3A" w:rsidRDefault="00AA4D3A" w:rsidP="00AA4D3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cofnięcia udzielonej zgody – z zastrzeżeniem, że wycofanie zgody nie wpływa na  zgodność z prawem przetwarzania którego dokonano na podstawie zgody przed jej wycofaniem;</w:t>
      </w:r>
    </w:p>
    <w:p w14:paraId="492EED31" w14:textId="77777777" w:rsidR="00DD6435" w:rsidRPr="00D72F8C" w:rsidRDefault="00DD6435" w:rsidP="00DD643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14:paraId="284E5A3A" w14:textId="77777777" w:rsidR="00DD6435" w:rsidRPr="00D72F8C" w:rsidRDefault="00DD6435" w:rsidP="00DD643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14:paraId="60E82C59" w14:textId="77777777" w:rsidR="00DD6435" w:rsidRPr="00D72F8C" w:rsidRDefault="00DD6435" w:rsidP="00DD643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14:paraId="2D31FAFB" w14:textId="77777777" w:rsidR="00DD6435" w:rsidRPr="00821C40" w:rsidRDefault="00DD6435" w:rsidP="00DD643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21C40">
        <w:rPr>
          <w:rFonts w:ascii="Arial Narrow" w:hAnsi="Arial Narrow" w:cstheme="minorHAnsi"/>
          <w:color w:val="000000"/>
          <w:sz w:val="22"/>
          <w:szCs w:val="22"/>
        </w:rPr>
        <w:t>wniesienia sprzeciwu wobec przetwarzania danych osobowych;</w:t>
      </w:r>
    </w:p>
    <w:p w14:paraId="5F35DB5F" w14:textId="77777777" w:rsidR="009647D1" w:rsidRDefault="00DD6435" w:rsidP="009647D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 w:cstheme="minorHAnsi"/>
          <w:color w:val="000000"/>
          <w:sz w:val="22"/>
          <w:szCs w:val="22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302DB28A" w14:textId="5955D937" w:rsidR="00DD6435" w:rsidRPr="009647D1" w:rsidRDefault="00DD6435" w:rsidP="009647D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9647D1">
        <w:rPr>
          <w:rFonts w:ascii="Arial Narrow" w:hAnsi="Arial Narrow" w:cstheme="minorHAnsi"/>
          <w:color w:val="000000"/>
          <w:sz w:val="22"/>
          <w:szCs w:val="22"/>
        </w:rPr>
        <w:t>Podanie danych osobowych jest niezbędne do wzięcia udziału w konkursie.  Konsekwencją ich niepodania będzie brak możliwości wzięcia udziału w konkursie.</w:t>
      </w:r>
      <w:r w:rsidR="009647D1" w:rsidRPr="009647D1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</w:p>
    <w:p w14:paraId="6427289B" w14:textId="77777777" w:rsidR="00DD6435" w:rsidRPr="00D72F8C" w:rsidRDefault="00DD6435" w:rsidP="00DD643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2F8C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14:paraId="4D4D9F4B" w14:textId="77777777" w:rsidR="00DD6435" w:rsidRDefault="00DD6435" w:rsidP="00DD6435">
      <w:pPr>
        <w:spacing w:line="276" w:lineRule="auto"/>
        <w:rPr>
          <w:rFonts w:ascii="Arial Narrow" w:hAnsi="Arial Narrow"/>
        </w:rPr>
      </w:pPr>
    </w:p>
    <w:p w14:paraId="35E4EA0C" w14:textId="77777777" w:rsidR="00DD6435" w:rsidRPr="003C619E" w:rsidRDefault="00DD6435" w:rsidP="00DD6435"/>
    <w:p w14:paraId="29F3941F" w14:textId="77777777" w:rsidR="009E1C73" w:rsidRPr="00845A90" w:rsidRDefault="009E1C73" w:rsidP="009E1C73">
      <w:pPr>
        <w:spacing w:after="0" w:line="240" w:lineRule="auto"/>
        <w:contextualSpacing/>
        <w:rPr>
          <w:rFonts w:ascii="Arial Narrow" w:hAnsi="Arial Narrow"/>
          <w:strike/>
          <w:sz w:val="18"/>
          <w:szCs w:val="18"/>
        </w:rPr>
      </w:pPr>
    </w:p>
    <w:sectPr w:rsidR="009E1C73" w:rsidRPr="00845A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AE694" w16cid:durableId="2417F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B84A" w14:textId="77777777" w:rsidR="00470217" w:rsidRDefault="00470217" w:rsidP="00A2250B">
      <w:pPr>
        <w:spacing w:after="0" w:line="240" w:lineRule="auto"/>
      </w:pPr>
      <w:r>
        <w:separator/>
      </w:r>
    </w:p>
  </w:endnote>
  <w:endnote w:type="continuationSeparator" w:id="0">
    <w:p w14:paraId="0AF16AC0" w14:textId="77777777" w:rsidR="00470217" w:rsidRDefault="00470217" w:rsidP="00A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822033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B3D94" w14:textId="4B2E09F7" w:rsidR="00A2250B" w:rsidRPr="00A2250B" w:rsidRDefault="00A2250B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250B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B05DAE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A2250B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B05DAE">
              <w:rPr>
                <w:rFonts w:ascii="Arial Narrow" w:hAnsi="Arial Narrow"/>
                <w:bCs/>
                <w:noProof/>
                <w:sz w:val="18"/>
                <w:szCs w:val="18"/>
              </w:rPr>
              <w:t>2</w:t>
            </w:r>
            <w:r w:rsidRPr="00A2250B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A63EFE" w14:textId="77777777" w:rsidR="00A2250B" w:rsidRDefault="00A2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C72FC" w14:textId="77777777" w:rsidR="00470217" w:rsidRDefault="00470217" w:rsidP="00A2250B">
      <w:pPr>
        <w:spacing w:after="0" w:line="240" w:lineRule="auto"/>
      </w:pPr>
      <w:r>
        <w:separator/>
      </w:r>
    </w:p>
  </w:footnote>
  <w:footnote w:type="continuationSeparator" w:id="0">
    <w:p w14:paraId="6BF69EB3" w14:textId="77777777" w:rsidR="00470217" w:rsidRDefault="00470217" w:rsidP="00A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8B7E" w14:textId="77777777" w:rsidR="00A2250B" w:rsidRPr="00A2250B" w:rsidRDefault="00A2250B" w:rsidP="00A2250B">
    <w:pPr>
      <w:spacing w:line="264" w:lineRule="auto"/>
      <w:jc w:val="right"/>
      <w:rPr>
        <w:rFonts w:ascii="Arial Narrow" w:hAnsi="Arial Narrow"/>
        <w:sz w:val="24"/>
        <w:szCs w:val="20"/>
      </w:rPr>
    </w:pPr>
    <w:r w:rsidRPr="00A2250B">
      <w:rPr>
        <w:rFonts w:ascii="Arial Narrow" w:hAnsi="Arial Narrow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6D86A" wp14:editId="55195A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6F82B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 Narrow" w:hAnsi="Arial Narrow"/>
          <w:sz w:val="24"/>
          <w:szCs w:val="20"/>
        </w:rPr>
        <w:alias w:val="Tytuł"/>
        <w:id w:val="15524250"/>
        <w:placeholder>
          <w:docPart w:val="27BC0EBB0223481B8E7390A76946C8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Arial Narrow" w:hAnsi="Arial Narrow"/>
            <w:sz w:val="24"/>
            <w:szCs w:val="20"/>
          </w:rPr>
          <w:t>Za</w:t>
        </w:r>
        <w:r w:rsidRPr="00A2250B">
          <w:rPr>
            <w:rFonts w:ascii="Arial Narrow" w:hAnsi="Arial Narrow"/>
            <w:sz w:val="24"/>
            <w:szCs w:val="20"/>
          </w:rPr>
          <w:t>łącznik nr 1 do Regulaminu konkursu „Niesamowita Maszyna”</w:t>
        </w:r>
      </w:sdtContent>
    </w:sdt>
  </w:p>
  <w:p w14:paraId="1B11196C" w14:textId="77777777" w:rsidR="00A2250B" w:rsidRDefault="00A22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F6"/>
    <w:multiLevelType w:val="multilevel"/>
    <w:tmpl w:val="B6FED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F5510"/>
    <w:multiLevelType w:val="multilevel"/>
    <w:tmpl w:val="14F20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30A36"/>
    <w:multiLevelType w:val="multilevel"/>
    <w:tmpl w:val="E52089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05C7"/>
    <w:multiLevelType w:val="multilevel"/>
    <w:tmpl w:val="C9F2F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E0424"/>
    <w:multiLevelType w:val="multilevel"/>
    <w:tmpl w:val="F952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80C0B"/>
    <w:multiLevelType w:val="multilevel"/>
    <w:tmpl w:val="844E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A4B55"/>
    <w:multiLevelType w:val="hybridMultilevel"/>
    <w:tmpl w:val="A16C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7C27"/>
    <w:multiLevelType w:val="multilevel"/>
    <w:tmpl w:val="5B88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37197"/>
    <w:multiLevelType w:val="hybridMultilevel"/>
    <w:tmpl w:val="E578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26B7"/>
    <w:multiLevelType w:val="multilevel"/>
    <w:tmpl w:val="CABC4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9C724A"/>
    <w:multiLevelType w:val="multilevel"/>
    <w:tmpl w:val="9E5EE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1255DE9"/>
    <w:multiLevelType w:val="hybridMultilevel"/>
    <w:tmpl w:val="63EA60E2"/>
    <w:lvl w:ilvl="0" w:tplc="0A48C74E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AB84071"/>
    <w:multiLevelType w:val="multilevel"/>
    <w:tmpl w:val="019A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8"/>
    <w:rsid w:val="00004172"/>
    <w:rsid w:val="000C7405"/>
    <w:rsid w:val="000E674C"/>
    <w:rsid w:val="00101644"/>
    <w:rsid w:val="00112B8B"/>
    <w:rsid w:val="00194E06"/>
    <w:rsid w:val="002657D2"/>
    <w:rsid w:val="002B29F7"/>
    <w:rsid w:val="003265EC"/>
    <w:rsid w:val="00365EC0"/>
    <w:rsid w:val="003732A6"/>
    <w:rsid w:val="00392DEA"/>
    <w:rsid w:val="0039393F"/>
    <w:rsid w:val="00470217"/>
    <w:rsid w:val="00476258"/>
    <w:rsid w:val="00521AF0"/>
    <w:rsid w:val="005570AF"/>
    <w:rsid w:val="005B2505"/>
    <w:rsid w:val="00602198"/>
    <w:rsid w:val="006503E6"/>
    <w:rsid w:val="0065372F"/>
    <w:rsid w:val="006F373F"/>
    <w:rsid w:val="0078264C"/>
    <w:rsid w:val="00821C40"/>
    <w:rsid w:val="00845A90"/>
    <w:rsid w:val="0089056B"/>
    <w:rsid w:val="009647D1"/>
    <w:rsid w:val="009E1C73"/>
    <w:rsid w:val="00A2250B"/>
    <w:rsid w:val="00AA4D3A"/>
    <w:rsid w:val="00B03E83"/>
    <w:rsid w:val="00B05DAE"/>
    <w:rsid w:val="00B2582E"/>
    <w:rsid w:val="00C14DFB"/>
    <w:rsid w:val="00CE114D"/>
    <w:rsid w:val="00DD6435"/>
    <w:rsid w:val="00E10606"/>
    <w:rsid w:val="00E22097"/>
    <w:rsid w:val="00E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08EE"/>
  <w15:chartTrackingRefBased/>
  <w15:docId w15:val="{BF264829-405F-4A8D-8292-3F1D909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AF0"/>
    <w:pPr>
      <w:ind w:left="720"/>
      <w:contextualSpacing/>
    </w:pPr>
  </w:style>
  <w:style w:type="character" w:styleId="Hipercze">
    <w:name w:val="Hyperlink"/>
    <w:uiPriority w:val="99"/>
    <w:unhideWhenUsed/>
    <w:rsid w:val="00DD64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D6435"/>
  </w:style>
  <w:style w:type="paragraph" w:styleId="Nagwek">
    <w:name w:val="header"/>
    <w:basedOn w:val="Normalny"/>
    <w:link w:val="NagwekZnak"/>
    <w:uiPriority w:val="99"/>
    <w:unhideWhenUsed/>
    <w:rsid w:val="00A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50B"/>
  </w:style>
  <w:style w:type="paragraph" w:styleId="Stopka">
    <w:name w:val="footer"/>
    <w:basedOn w:val="Normalny"/>
    <w:link w:val="StopkaZnak"/>
    <w:uiPriority w:val="99"/>
    <w:unhideWhenUsed/>
    <w:rsid w:val="00A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50B"/>
  </w:style>
  <w:style w:type="paragraph" w:styleId="Tekstdymka">
    <w:name w:val="Balloon Text"/>
    <w:basedOn w:val="Normalny"/>
    <w:link w:val="TekstdymkaZnak"/>
    <w:uiPriority w:val="99"/>
    <w:semiHidden/>
    <w:unhideWhenUsed/>
    <w:rsid w:val="00A2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b.edu.p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BC0EBB0223481B8E7390A76946C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BBF2-83F1-4531-9A68-08A468220B98}"/>
      </w:docPartPr>
      <w:docPartBody>
        <w:p w:rsidR="00A119D3" w:rsidRDefault="00312220" w:rsidP="00312220">
          <w:pPr>
            <w:pStyle w:val="27BC0EBB0223481B8E7390A76946C869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0"/>
    <w:rsid w:val="002F0F41"/>
    <w:rsid w:val="00312220"/>
    <w:rsid w:val="009C69A2"/>
    <w:rsid w:val="00A119D3"/>
    <w:rsid w:val="00E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BC0EBB0223481B8E7390A76946C869">
    <w:name w:val="27BC0EBB0223481B8E7390A76946C869"/>
    <w:rsid w:val="00312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285762590C4488F7B92E20C83F2B2" ma:contentTypeVersion="13" ma:contentTypeDescription="Utwórz nowy dokument." ma:contentTypeScope="" ma:versionID="e3fd531246781537a260a119d32689ef">
  <xsd:schema xmlns:xsd="http://www.w3.org/2001/XMLSchema" xmlns:xs="http://www.w3.org/2001/XMLSchema" xmlns:p="http://schemas.microsoft.com/office/2006/metadata/properties" xmlns:ns3="f755dcb6-eea4-4f2b-b711-72be3e58c818" xmlns:ns4="c0b6a09f-c7f0-4745-942c-e7ee3c7316c9" targetNamespace="http://schemas.microsoft.com/office/2006/metadata/properties" ma:root="true" ma:fieldsID="1eecb476a12ac6fe64d4b5034b217c7d" ns3:_="" ns4:_="">
    <xsd:import namespace="f755dcb6-eea4-4f2b-b711-72be3e58c818"/>
    <xsd:import namespace="c0b6a09f-c7f0-4745-942c-e7ee3c73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cb6-eea4-4f2b-b711-72be3e58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a09f-c7f0-4745-942c-e7ee3c73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D33AD-E788-4460-9B56-C188A8B09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B44A3-518A-4796-8E07-D26B0D7A64E2}">
  <ds:schemaRefs>
    <ds:schemaRef ds:uri="c0b6a09f-c7f0-4745-942c-e7ee3c7316c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755dcb6-eea4-4f2b-b711-72be3e58c81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13E1CE-DF1C-4B16-952B-BC8625B4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dcb6-eea4-4f2b-b711-72be3e58c818"/>
    <ds:schemaRef ds:uri="c0b6a09f-c7f0-4745-942c-e7ee3c73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„Niesamowita Maszyna”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„Niesamowita Maszyna”</dc:title>
  <dc:subject/>
  <dc:creator>Adrian Tarasewicz</dc:creator>
  <cp:keywords/>
  <dc:description/>
  <cp:lastModifiedBy>Magdalena Kadłubowska</cp:lastModifiedBy>
  <cp:revision>2</cp:revision>
  <cp:lastPrinted>2019-12-13T07:39:00Z</cp:lastPrinted>
  <dcterms:created xsi:type="dcterms:W3CDTF">2021-04-07T10:28:00Z</dcterms:created>
  <dcterms:modified xsi:type="dcterms:W3CDTF">2021-04-07T10:28:00Z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0x01010078C285762590C4488F7B92E20C83F2B2</vt:lpwstr>
  </property>
</Properties>
</file>